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33A35" w14:textId="77777777" w:rsidR="00807D44" w:rsidRPr="00874E63" w:rsidRDefault="00807D44">
      <w:pPr>
        <w:rPr>
          <w:b/>
        </w:rPr>
      </w:pPr>
      <w:bookmarkStart w:id="0" w:name="_GoBack"/>
      <w:bookmarkEnd w:id="0"/>
      <w:r w:rsidRPr="00874E63">
        <w:rPr>
          <w:b/>
        </w:rPr>
        <w:t xml:space="preserve">Background Checks – School </w:t>
      </w:r>
      <w:r w:rsidR="00874E63">
        <w:rPr>
          <w:b/>
        </w:rPr>
        <w:t>Lettings</w:t>
      </w:r>
      <w:r w:rsidR="00874E63">
        <w:rPr>
          <w:b/>
        </w:rPr>
        <w:tab/>
      </w:r>
      <w:r w:rsidR="00874E63">
        <w:rPr>
          <w:b/>
        </w:rPr>
        <w:tab/>
      </w:r>
      <w:r w:rsidR="00874E63">
        <w:rPr>
          <w:b/>
        </w:rPr>
        <w:tab/>
      </w:r>
      <w:r w:rsidR="00B31A24">
        <w:rPr>
          <w:b/>
        </w:rPr>
        <w:tab/>
      </w:r>
      <w:r w:rsidR="00B31A24">
        <w:rPr>
          <w:b/>
          <w:noProof/>
          <w:lang w:eastAsia="en-GB"/>
        </w:rPr>
        <w:drawing>
          <wp:inline distT="0" distB="0" distL="0" distR="0" wp14:anchorId="55286037" wp14:editId="0900090F">
            <wp:extent cx="1290320" cy="810895"/>
            <wp:effectExtent l="0" t="0" r="5080" b="8255"/>
            <wp:docPr id="3" name="Picture 3" descr="Luton Council logo" title="Luto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nne\Desktop\luton Logo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CD6A7" w14:textId="77777777" w:rsidR="00807D44" w:rsidRDefault="00807D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807D44" w:rsidRPr="00807D44" w14:paraId="3453E283" w14:textId="77777777" w:rsidTr="00DE105C">
        <w:tc>
          <w:tcPr>
            <w:tcW w:w="4428" w:type="dxa"/>
            <w:shd w:val="clear" w:color="auto" w:fill="auto"/>
          </w:tcPr>
          <w:p w14:paraId="78A37E82" w14:textId="77777777" w:rsidR="00807D44" w:rsidRDefault="00807D44" w:rsidP="00874E63">
            <w:r w:rsidRPr="00807D44">
              <w:t>Name of Proposed Hirer</w:t>
            </w:r>
          </w:p>
          <w:p w14:paraId="33394A1F" w14:textId="77777777" w:rsidR="00807D44" w:rsidRDefault="00807D44" w:rsidP="00874E63"/>
          <w:p w14:paraId="37DD5BB5" w14:textId="77777777" w:rsidR="00807D44" w:rsidRDefault="00807D44" w:rsidP="00874E63"/>
          <w:p w14:paraId="4213FD6E" w14:textId="77777777" w:rsidR="00807D44" w:rsidRPr="00807D44" w:rsidRDefault="00807D44" w:rsidP="00874E63"/>
        </w:tc>
        <w:tc>
          <w:tcPr>
            <w:tcW w:w="4428" w:type="dxa"/>
            <w:shd w:val="clear" w:color="auto" w:fill="auto"/>
          </w:tcPr>
          <w:p w14:paraId="13EE342A" w14:textId="77777777" w:rsidR="00807D44" w:rsidRPr="00807D44" w:rsidRDefault="00807D44" w:rsidP="00874E63"/>
        </w:tc>
      </w:tr>
      <w:tr w:rsidR="00807D44" w:rsidRPr="00807D44" w14:paraId="1AAAAC25" w14:textId="77777777" w:rsidTr="00DE105C">
        <w:tc>
          <w:tcPr>
            <w:tcW w:w="4428" w:type="dxa"/>
            <w:shd w:val="clear" w:color="auto" w:fill="auto"/>
          </w:tcPr>
          <w:p w14:paraId="1125785C" w14:textId="77777777" w:rsidR="00807D44" w:rsidRDefault="00807D44" w:rsidP="00874E63">
            <w:r w:rsidRPr="00807D44">
              <w:t>Proposed nature of letting</w:t>
            </w:r>
          </w:p>
          <w:p w14:paraId="658720CF" w14:textId="77777777" w:rsidR="00807D44" w:rsidRDefault="00807D44" w:rsidP="00874E63"/>
          <w:p w14:paraId="0C0298AB" w14:textId="77777777" w:rsidR="00807D44" w:rsidRDefault="00807D44" w:rsidP="00874E63"/>
          <w:p w14:paraId="5AA78813" w14:textId="77777777" w:rsidR="00807D44" w:rsidRPr="00807D44" w:rsidRDefault="00807D44" w:rsidP="00874E63"/>
        </w:tc>
        <w:tc>
          <w:tcPr>
            <w:tcW w:w="4428" w:type="dxa"/>
            <w:shd w:val="clear" w:color="auto" w:fill="auto"/>
          </w:tcPr>
          <w:p w14:paraId="681C2454" w14:textId="77777777" w:rsidR="00807D44" w:rsidRPr="00807D44" w:rsidRDefault="00807D44" w:rsidP="00874E63"/>
        </w:tc>
      </w:tr>
      <w:tr w:rsidR="00807D44" w:rsidRPr="00807D44" w14:paraId="539BE10A" w14:textId="77777777" w:rsidTr="00DE105C">
        <w:tc>
          <w:tcPr>
            <w:tcW w:w="4428" w:type="dxa"/>
            <w:shd w:val="clear" w:color="auto" w:fill="auto"/>
          </w:tcPr>
          <w:p w14:paraId="209AC410" w14:textId="77777777" w:rsidR="00807D44" w:rsidRDefault="00807D44" w:rsidP="00874E63">
            <w:r w:rsidRPr="00807D44">
              <w:t>Previous history of hirer</w:t>
            </w:r>
          </w:p>
          <w:p w14:paraId="6C604B43" w14:textId="77777777" w:rsidR="00807D44" w:rsidRDefault="00807D44" w:rsidP="00874E63"/>
          <w:p w14:paraId="4534450C" w14:textId="77777777" w:rsidR="00807D44" w:rsidRDefault="00807D44" w:rsidP="00874E63"/>
          <w:p w14:paraId="0149B302" w14:textId="77777777" w:rsidR="00807D44" w:rsidRPr="00807D44" w:rsidRDefault="00807D44" w:rsidP="00874E63"/>
        </w:tc>
        <w:tc>
          <w:tcPr>
            <w:tcW w:w="4428" w:type="dxa"/>
            <w:shd w:val="clear" w:color="auto" w:fill="auto"/>
          </w:tcPr>
          <w:p w14:paraId="0364F872" w14:textId="77777777" w:rsidR="00807D44" w:rsidRPr="00807D44" w:rsidRDefault="00807D44" w:rsidP="00874E63"/>
        </w:tc>
      </w:tr>
      <w:tr w:rsidR="00807D44" w:rsidRPr="00807D44" w14:paraId="00429BF4" w14:textId="77777777" w:rsidTr="00DE105C">
        <w:tc>
          <w:tcPr>
            <w:tcW w:w="4428" w:type="dxa"/>
            <w:shd w:val="clear" w:color="auto" w:fill="auto"/>
          </w:tcPr>
          <w:p w14:paraId="1E1527BE" w14:textId="77777777" w:rsidR="00807D44" w:rsidRDefault="00807D44" w:rsidP="00874E63">
            <w:r w:rsidRPr="00807D44">
              <w:t>References taken up</w:t>
            </w:r>
            <w:r w:rsidR="00874E63">
              <w:t>/received/assessed for suitability</w:t>
            </w:r>
          </w:p>
          <w:p w14:paraId="2CA255DA" w14:textId="77777777" w:rsidR="00807D44" w:rsidRDefault="00807D44" w:rsidP="00874E63"/>
          <w:p w14:paraId="6AC45E04" w14:textId="77777777" w:rsidR="00807D44" w:rsidRDefault="00807D44" w:rsidP="00874E63"/>
          <w:p w14:paraId="0A57A6C8" w14:textId="77777777" w:rsidR="00807D44" w:rsidRPr="00807D44" w:rsidRDefault="00807D44" w:rsidP="00874E63"/>
        </w:tc>
        <w:tc>
          <w:tcPr>
            <w:tcW w:w="4428" w:type="dxa"/>
            <w:shd w:val="clear" w:color="auto" w:fill="auto"/>
          </w:tcPr>
          <w:p w14:paraId="5FA60CB6" w14:textId="77777777" w:rsidR="00807D44" w:rsidRPr="00807D44" w:rsidRDefault="00807D44" w:rsidP="00874E63"/>
        </w:tc>
      </w:tr>
      <w:tr w:rsidR="00807D44" w:rsidRPr="00807D44" w14:paraId="18EB425A" w14:textId="77777777" w:rsidTr="00DE105C">
        <w:tc>
          <w:tcPr>
            <w:tcW w:w="4428" w:type="dxa"/>
            <w:shd w:val="clear" w:color="auto" w:fill="auto"/>
          </w:tcPr>
          <w:p w14:paraId="1665A075" w14:textId="77777777" w:rsidR="00807D44" w:rsidRDefault="00874E63" w:rsidP="00874E63">
            <w:r>
              <w:t>Name of person leading/responsible for letting</w:t>
            </w:r>
          </w:p>
          <w:p w14:paraId="53C9608D" w14:textId="77777777" w:rsidR="00807D44" w:rsidRDefault="00807D44" w:rsidP="00874E63"/>
          <w:p w14:paraId="6F89E455" w14:textId="77777777" w:rsidR="00807D44" w:rsidRDefault="00807D44" w:rsidP="00874E63"/>
          <w:p w14:paraId="18097E80" w14:textId="77777777" w:rsidR="00807D44" w:rsidRPr="00807D44" w:rsidRDefault="00807D44" w:rsidP="00874E63"/>
        </w:tc>
        <w:tc>
          <w:tcPr>
            <w:tcW w:w="4428" w:type="dxa"/>
            <w:shd w:val="clear" w:color="auto" w:fill="auto"/>
          </w:tcPr>
          <w:p w14:paraId="3F46C473" w14:textId="77777777" w:rsidR="00807D44" w:rsidRPr="00807D44" w:rsidRDefault="00807D44" w:rsidP="00874E63"/>
        </w:tc>
      </w:tr>
      <w:tr w:rsidR="00BD532F" w:rsidRPr="00807D44" w14:paraId="71E3CA80" w14:textId="77777777" w:rsidTr="00DE105C">
        <w:tc>
          <w:tcPr>
            <w:tcW w:w="4428" w:type="dxa"/>
            <w:shd w:val="clear" w:color="auto" w:fill="auto"/>
          </w:tcPr>
          <w:p w14:paraId="145D309E" w14:textId="77777777" w:rsidR="00BD532F" w:rsidRDefault="00BD532F" w:rsidP="00874E63">
            <w:r>
              <w:t>Evidence of qualification and/or details of relevant skills</w:t>
            </w:r>
          </w:p>
          <w:p w14:paraId="561EE088" w14:textId="77777777" w:rsidR="00BD532F" w:rsidRDefault="00BD532F" w:rsidP="00874E63"/>
          <w:p w14:paraId="7998B804" w14:textId="77777777" w:rsidR="00BD532F" w:rsidRDefault="00BD532F" w:rsidP="00874E63"/>
        </w:tc>
        <w:tc>
          <w:tcPr>
            <w:tcW w:w="4428" w:type="dxa"/>
            <w:shd w:val="clear" w:color="auto" w:fill="auto"/>
          </w:tcPr>
          <w:p w14:paraId="72D85FE5" w14:textId="77777777" w:rsidR="00BD532F" w:rsidRPr="00807D44" w:rsidRDefault="00BD532F" w:rsidP="00874E63"/>
        </w:tc>
      </w:tr>
      <w:tr w:rsidR="00807D44" w:rsidRPr="00807D44" w14:paraId="1471DC00" w14:textId="77777777" w:rsidTr="00DE105C">
        <w:tc>
          <w:tcPr>
            <w:tcW w:w="4428" w:type="dxa"/>
            <w:shd w:val="clear" w:color="auto" w:fill="auto"/>
          </w:tcPr>
          <w:p w14:paraId="4ADC8982" w14:textId="77777777" w:rsidR="00807D44" w:rsidRDefault="00807D44" w:rsidP="00874E63">
            <w:r w:rsidRPr="00807D44">
              <w:t>Names of other adults in attendance</w:t>
            </w:r>
          </w:p>
          <w:p w14:paraId="0994278E" w14:textId="77777777" w:rsidR="00807D44" w:rsidRDefault="00807D44" w:rsidP="00874E63"/>
          <w:p w14:paraId="13BE3892" w14:textId="77777777" w:rsidR="00807D44" w:rsidRDefault="00807D44" w:rsidP="00874E63"/>
          <w:p w14:paraId="038D058B" w14:textId="77777777" w:rsidR="00807D44" w:rsidRPr="00807D44" w:rsidRDefault="00807D44" w:rsidP="00874E63"/>
        </w:tc>
        <w:tc>
          <w:tcPr>
            <w:tcW w:w="4428" w:type="dxa"/>
            <w:shd w:val="clear" w:color="auto" w:fill="auto"/>
          </w:tcPr>
          <w:p w14:paraId="541A6A6E" w14:textId="77777777" w:rsidR="00807D44" w:rsidRPr="00807D44" w:rsidRDefault="00807D44" w:rsidP="00874E63"/>
        </w:tc>
      </w:tr>
      <w:tr w:rsidR="00807D44" w:rsidRPr="00807D44" w14:paraId="139F041F" w14:textId="77777777" w:rsidTr="00DE105C">
        <w:tc>
          <w:tcPr>
            <w:tcW w:w="4428" w:type="dxa"/>
            <w:shd w:val="clear" w:color="auto" w:fill="auto"/>
          </w:tcPr>
          <w:p w14:paraId="6F119DE6" w14:textId="77777777" w:rsidR="00807D44" w:rsidRDefault="00807D44" w:rsidP="00874E63">
            <w:r>
              <w:t>C</w:t>
            </w:r>
            <w:r w:rsidRPr="00807D44">
              <w:t>hildren attending the letting</w:t>
            </w:r>
          </w:p>
          <w:p w14:paraId="11E37FB6" w14:textId="77777777" w:rsidR="00807D44" w:rsidRDefault="00807D44" w:rsidP="00874E63"/>
          <w:p w14:paraId="5FA72608" w14:textId="77777777" w:rsidR="00807D44" w:rsidRDefault="00807D44" w:rsidP="00874E63"/>
          <w:p w14:paraId="2A6AF499" w14:textId="77777777" w:rsidR="00807D44" w:rsidRPr="00807D44" w:rsidRDefault="00807D44" w:rsidP="00874E63"/>
        </w:tc>
        <w:tc>
          <w:tcPr>
            <w:tcW w:w="4428" w:type="dxa"/>
            <w:shd w:val="clear" w:color="auto" w:fill="auto"/>
          </w:tcPr>
          <w:p w14:paraId="64365670" w14:textId="77777777" w:rsidR="00807D44" w:rsidRPr="00807D44" w:rsidRDefault="00807D44" w:rsidP="00874E63"/>
        </w:tc>
      </w:tr>
      <w:tr w:rsidR="00807D44" w:rsidRPr="00807D44" w14:paraId="46682ECC" w14:textId="77777777" w:rsidTr="00DE105C">
        <w:tc>
          <w:tcPr>
            <w:tcW w:w="4428" w:type="dxa"/>
            <w:shd w:val="clear" w:color="auto" w:fill="auto"/>
          </w:tcPr>
          <w:p w14:paraId="566DCF49" w14:textId="77777777" w:rsidR="00807D44" w:rsidRDefault="00807D44" w:rsidP="00874E63">
            <w:r w:rsidRPr="00807D44">
              <w:t>CRB clearance required</w:t>
            </w:r>
          </w:p>
          <w:p w14:paraId="4DB5FBEF" w14:textId="77777777" w:rsidR="00807D44" w:rsidRDefault="00807D44" w:rsidP="00874E63"/>
          <w:p w14:paraId="598EE68D" w14:textId="77777777" w:rsidR="00807D44" w:rsidRDefault="00807D44" w:rsidP="00874E63"/>
          <w:p w14:paraId="5A2F8A2F" w14:textId="77777777" w:rsidR="00807D44" w:rsidRPr="00807D44" w:rsidRDefault="00807D44" w:rsidP="00874E63"/>
        </w:tc>
        <w:tc>
          <w:tcPr>
            <w:tcW w:w="4428" w:type="dxa"/>
            <w:shd w:val="clear" w:color="auto" w:fill="auto"/>
          </w:tcPr>
          <w:p w14:paraId="6CD51A8B" w14:textId="77777777" w:rsidR="00807D44" w:rsidRPr="00807D44" w:rsidRDefault="00807D44" w:rsidP="00874E63"/>
        </w:tc>
      </w:tr>
      <w:tr w:rsidR="00807D44" w:rsidRPr="00807D44" w14:paraId="4D930CD2" w14:textId="77777777" w:rsidTr="00DE105C">
        <w:tc>
          <w:tcPr>
            <w:tcW w:w="4428" w:type="dxa"/>
            <w:shd w:val="clear" w:color="auto" w:fill="auto"/>
          </w:tcPr>
          <w:p w14:paraId="25D81BF5" w14:textId="77777777" w:rsidR="00807D44" w:rsidRDefault="00807D44" w:rsidP="00874E63">
            <w:r>
              <w:t xml:space="preserve">CRB checked, evidenced and </w:t>
            </w:r>
            <w:r w:rsidR="00BD532F">
              <w:t>CRB reference number recorded on file</w:t>
            </w:r>
          </w:p>
          <w:p w14:paraId="6EB5434B" w14:textId="77777777" w:rsidR="00807D44" w:rsidRDefault="00807D44" w:rsidP="00874E63"/>
          <w:p w14:paraId="3AE3846A" w14:textId="77777777" w:rsidR="00807D44" w:rsidRDefault="00807D44" w:rsidP="00874E63"/>
          <w:p w14:paraId="455BAD33" w14:textId="77777777" w:rsidR="00BD532F" w:rsidRDefault="00BD532F" w:rsidP="00874E63"/>
          <w:p w14:paraId="69105D6F" w14:textId="77777777" w:rsidR="00807D44" w:rsidRPr="00807D44" w:rsidRDefault="00807D44" w:rsidP="00874E63"/>
        </w:tc>
        <w:tc>
          <w:tcPr>
            <w:tcW w:w="4428" w:type="dxa"/>
            <w:shd w:val="clear" w:color="auto" w:fill="auto"/>
          </w:tcPr>
          <w:p w14:paraId="33DD5859" w14:textId="77777777" w:rsidR="00807D44" w:rsidRPr="00807D44" w:rsidRDefault="00807D44" w:rsidP="00874E63"/>
        </w:tc>
      </w:tr>
      <w:tr w:rsidR="00BD532F" w:rsidRPr="00807D44" w14:paraId="30622635" w14:textId="77777777" w:rsidTr="00DE105C">
        <w:tc>
          <w:tcPr>
            <w:tcW w:w="4428" w:type="dxa"/>
            <w:shd w:val="clear" w:color="auto" w:fill="auto"/>
          </w:tcPr>
          <w:p w14:paraId="1D5FC0DD" w14:textId="77777777" w:rsidR="00BD532F" w:rsidRDefault="00BD532F" w:rsidP="00874E63">
            <w:r>
              <w:t>Details and evidence of insurance held, including reference to FIS if LBC insurance is purchased</w:t>
            </w:r>
          </w:p>
          <w:p w14:paraId="7D769953" w14:textId="77777777" w:rsidR="00BD532F" w:rsidRDefault="00BD532F" w:rsidP="00874E63"/>
          <w:p w14:paraId="49E50A73" w14:textId="77777777" w:rsidR="00BD532F" w:rsidRDefault="00BD532F" w:rsidP="00874E63"/>
          <w:p w14:paraId="72CEBD02" w14:textId="77777777" w:rsidR="00BD532F" w:rsidRDefault="00BD532F" w:rsidP="00874E63"/>
        </w:tc>
        <w:tc>
          <w:tcPr>
            <w:tcW w:w="4428" w:type="dxa"/>
            <w:shd w:val="clear" w:color="auto" w:fill="auto"/>
          </w:tcPr>
          <w:p w14:paraId="0035F0C3" w14:textId="77777777" w:rsidR="00BD532F" w:rsidRPr="00807D44" w:rsidRDefault="00BD532F" w:rsidP="00874E63"/>
        </w:tc>
      </w:tr>
      <w:tr w:rsidR="00874E63" w:rsidRPr="00807D44" w14:paraId="3B00D6F0" w14:textId="77777777" w:rsidTr="00DE105C">
        <w:tc>
          <w:tcPr>
            <w:tcW w:w="4428" w:type="dxa"/>
            <w:shd w:val="clear" w:color="auto" w:fill="auto"/>
          </w:tcPr>
          <w:p w14:paraId="40609007" w14:textId="77777777" w:rsidR="00874E63" w:rsidRDefault="00874E63" w:rsidP="00874E63">
            <w:r>
              <w:t>Letting approved/not approved</w:t>
            </w:r>
          </w:p>
          <w:p w14:paraId="53823D6D" w14:textId="77777777" w:rsidR="00BD532F" w:rsidRDefault="00BD532F" w:rsidP="00874E63"/>
          <w:p w14:paraId="467B531E" w14:textId="77777777" w:rsidR="00B664D8" w:rsidRDefault="00B664D8" w:rsidP="00874E63"/>
          <w:p w14:paraId="04307B8C" w14:textId="77777777" w:rsidR="00874E63" w:rsidRDefault="00874E63" w:rsidP="00874E63"/>
          <w:p w14:paraId="53004E93" w14:textId="77777777" w:rsidR="00874E63" w:rsidRDefault="00874E63" w:rsidP="00874E63"/>
        </w:tc>
        <w:tc>
          <w:tcPr>
            <w:tcW w:w="4428" w:type="dxa"/>
            <w:shd w:val="clear" w:color="auto" w:fill="auto"/>
          </w:tcPr>
          <w:p w14:paraId="4DD33764" w14:textId="77777777" w:rsidR="00874E63" w:rsidRPr="00807D44" w:rsidRDefault="00874E63" w:rsidP="00874E63"/>
        </w:tc>
      </w:tr>
    </w:tbl>
    <w:p w14:paraId="2A428656" w14:textId="77777777" w:rsidR="00807D44" w:rsidRDefault="00807D44"/>
    <w:sectPr w:rsidR="00807D44" w:rsidSect="0087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44"/>
    <w:rsid w:val="00034440"/>
    <w:rsid w:val="002F4C0D"/>
    <w:rsid w:val="00807D44"/>
    <w:rsid w:val="00874E63"/>
    <w:rsid w:val="00A11228"/>
    <w:rsid w:val="00B31A24"/>
    <w:rsid w:val="00B664D8"/>
    <w:rsid w:val="00BD532F"/>
    <w:rsid w:val="00D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F3157"/>
  <w15:chartTrackingRefBased/>
  <w15:docId w15:val="{C981EF8D-B179-4DC1-9E23-A80194B4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D932B624568D4FEC827E556E8653322A001FF09D5862B06E498B03476B2469894A" ma:contentTypeVersion="1" ma:contentTypeDescription="A document on the Luton website" ma:contentTypeScope="" ma:versionID="b7dcedc358d65cae27806e0df66ebef7">
  <xsd:schema xmlns:xsd="http://www.w3.org/2001/XMLSchema" xmlns:xs="http://www.w3.org/2001/XMLSchema" xmlns:p="http://schemas.microsoft.com/office/2006/metadata/properties" xmlns:ns2="B5F304B7-9A89-4979-9AAF-DB7FEB9FBE8F" xmlns:ns3="53addb25-2acf-4438-9632-976a44fba5ed" targetNamespace="http://schemas.microsoft.com/office/2006/metadata/properties" ma:root="true" ma:fieldsID="645b06e901322ab9ececa144f20880b7" ns2:_="" ns3:_="">
    <xsd:import namespace="B5F304B7-9A89-4979-9AAF-DB7FEB9FBE8F"/>
    <xsd:import namespace="53addb25-2acf-4438-9632-976a44fba5ed"/>
    <xsd:element name="properties">
      <xsd:complexType>
        <xsd:sequence>
          <xsd:element name="documentManagement">
            <xsd:complexType>
              <xsd:all>
                <xsd:element ref="ns2:Document Expiry 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04B7-9A89-4979-9AAF-DB7FEB9FBE8F" elementFormDefault="qualified">
    <xsd:import namespace="http://schemas.microsoft.com/office/2006/documentManagement/types"/>
    <xsd:import namespace="http://schemas.microsoft.com/office/infopath/2007/PartnerControls"/>
    <xsd:element name="Document Expiry Date" ma:index="8" nillable="true" ma:displayName="Document Expiry date" ma:format="DateOnly" ma:internalName="Document Expiry 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db25-2acf-4438-9632-976a44fba5e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8896564-D84C-41E0-805E-7C41564B8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E713E-2D9A-4406-8D8A-5ED5BBB079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93B6E2-CB7F-437C-BFE8-3CE9D3B63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04B7-9A89-4979-9AAF-DB7FEB9FBE8F"/>
    <ds:schemaRef ds:uri="53addb25-2acf-4438-9632-976a44fba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BC009E-2C56-44F5-AAC2-5BE8292014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checks – school lettings</vt:lpstr>
    </vt:vector>
  </TitlesOfParts>
  <Company>Luton Borough Council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checks – school lettings</dc:title>
  <dc:subject/>
  <dc:creator>Jan Powley</dc:creator>
  <cp:keywords/>
  <cp:lastModifiedBy>Chin, Shirley</cp:lastModifiedBy>
  <cp:revision>2</cp:revision>
  <cp:lastPrinted>2010-07-21T14:15:00Z</cp:lastPrinted>
  <dcterms:created xsi:type="dcterms:W3CDTF">2022-01-13T10:13:00Z</dcterms:created>
  <dcterms:modified xsi:type="dcterms:W3CDTF">2022-01-13T10:13:00Z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WJTYZ32CU665-302-861</vt:lpwstr>
  </property>
  <property fmtid="{D5CDD505-2E9C-101B-9397-08002B2CF9AE}" pid="3" name="_dlc_DocIdItemGuid">
    <vt:lpwstr>4e165676-399f-4713-9203-17b1d46eef51</vt:lpwstr>
  </property>
  <property fmtid="{D5CDD505-2E9C-101B-9397-08002B2CF9AE}" pid="4" name="_dlc_DocIdUrl">
    <vt:lpwstr>http://auth.central.luton/Education_and_learning/_layouts/DocIdRedir.aspx?ID=WJTYZ32CU665-302-861, WJTYZ32CU665-302-861</vt:lpwstr>
  </property>
  <property fmtid="{D5CDD505-2E9C-101B-9397-08002B2CF9AE}" pid="5" name="display_urn:schemas-microsoft-com:office:office#Editor">
    <vt:lpwstr>Constable, Nova</vt:lpwstr>
  </property>
  <property fmtid="{D5CDD505-2E9C-101B-9397-08002B2CF9AE}" pid="6" name="xd_Signature">
    <vt:lpwstr/>
  </property>
  <property fmtid="{D5CDD505-2E9C-101B-9397-08002B2CF9AE}" pid="7" name="Order">
    <vt:lpwstr>86100.0000000000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>1</vt:lpwstr>
  </property>
  <property fmtid="{D5CDD505-2E9C-101B-9397-08002B2CF9AE}" pid="11" name="display_urn:schemas-microsoft-com:office:office#Author">
    <vt:lpwstr>Constable, Nova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